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4AF56E" w:rsidR="00380DB3" w:rsidRPr="0068293E" w:rsidRDefault="00DF3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6AD2B" w:rsidR="00380DB3" w:rsidRPr="0068293E" w:rsidRDefault="00DF3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FD9AD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817F2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0C39F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AD9AD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884B1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75D77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76C0C" w:rsidR="00240DC4" w:rsidRPr="00B03D55" w:rsidRDefault="00DF3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E2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B0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A7393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29386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DA6C0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40BDB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08B4E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4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2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0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2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2B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7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D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9D74D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1E299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2679F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BD80D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4E64B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F19EB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4CD9F4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5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E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DF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C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1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2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9EFEC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8947A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E7CBC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FEC20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277A5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9B197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FF4EE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6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51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4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2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4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E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4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E0DD7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5F34C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FB3AF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BAF2C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95FF3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C5881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1FEA73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5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3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C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B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B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1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5F833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8611A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111D4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F7A80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DCBF7F" w:rsidR="009A6C64" w:rsidRPr="00730585" w:rsidRDefault="00DF3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7F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F8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F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1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5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B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B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D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3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ED5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