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CA3A8" w:rsidR="00061896" w:rsidRPr="005F4693" w:rsidRDefault="00A77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A991B" w:rsidR="00061896" w:rsidRPr="00E407AC" w:rsidRDefault="00A77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65409" w:rsidR="00FC15B4" w:rsidRPr="00D11D17" w:rsidRDefault="00A7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5E29A" w:rsidR="00FC15B4" w:rsidRPr="00D11D17" w:rsidRDefault="00A7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FD19F" w:rsidR="00FC15B4" w:rsidRPr="00D11D17" w:rsidRDefault="00A7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DC5FA" w:rsidR="00FC15B4" w:rsidRPr="00D11D17" w:rsidRDefault="00A7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CCA19" w:rsidR="00FC15B4" w:rsidRPr="00D11D17" w:rsidRDefault="00A7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E2AF6" w:rsidR="00FC15B4" w:rsidRPr="00D11D17" w:rsidRDefault="00A7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6794" w:rsidR="00FC15B4" w:rsidRPr="00D11D17" w:rsidRDefault="00A7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29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29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4C7A0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1E9F6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C5973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8280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F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D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C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A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9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0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E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93101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3EF4F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C438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99FCF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3180A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5194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1350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9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0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9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4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D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8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B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30FCD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42EC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53F84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51EF4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BD5D3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5A899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612C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1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0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2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1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6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1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0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CA8FF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A10E0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BFBDC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C162C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5995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309CB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0E06F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C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6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9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B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0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B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E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CD9A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E73E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1919E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F4F61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9F8D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18F51" w:rsidR="009A6C64" w:rsidRPr="00C2583D" w:rsidRDefault="00A7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9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1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F2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C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5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0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3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3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A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A7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