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5E700B" w:rsidR="00FD3806" w:rsidRPr="00A72646" w:rsidRDefault="005955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641801" w:rsidR="00FD3806" w:rsidRPr="002A5E6C" w:rsidRDefault="005955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C08BC" w:rsidR="00B87ED3" w:rsidRPr="00AF0D95" w:rsidRDefault="00595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194FD" w:rsidR="00B87ED3" w:rsidRPr="00AF0D95" w:rsidRDefault="00595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8E7BE" w:rsidR="00B87ED3" w:rsidRPr="00AF0D95" w:rsidRDefault="00595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6F5AA" w:rsidR="00B87ED3" w:rsidRPr="00AF0D95" w:rsidRDefault="00595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78BE7" w:rsidR="00B87ED3" w:rsidRPr="00AF0D95" w:rsidRDefault="00595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E815F" w:rsidR="00B87ED3" w:rsidRPr="00AF0D95" w:rsidRDefault="00595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F7E9C" w:rsidR="00B87ED3" w:rsidRPr="00AF0D95" w:rsidRDefault="005955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D42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9E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10C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DB55B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0AD95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A39E9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B3C65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E5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33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0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31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1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C7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A0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A485F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F2227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D9885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393A2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EF387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8CC9E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315B9" w:rsidR="00B87ED3" w:rsidRPr="00AF0D95" w:rsidRDefault="005955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72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E0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11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9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13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E6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51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3CE85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62665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1A940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5A490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63A91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3FFA5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7987B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69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BE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D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1B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33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1A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4D1D1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97AF2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803BD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1F9C6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5D4F0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B59D4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D8AE1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20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BFF9" w:rsidR="00B87ED3" w:rsidRPr="00AF0D95" w:rsidRDefault="005955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4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81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6C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21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5B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06C6C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5D91A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0B8B7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A77CD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3384A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AB421" w:rsidR="00B87ED3" w:rsidRPr="00AF0D95" w:rsidRDefault="005955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DD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C4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6A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B3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2C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D3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62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552F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