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73C4" w:rsidR="0061148E" w:rsidRPr="008F69F5" w:rsidRDefault="00896B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4575" w:rsidR="0061148E" w:rsidRPr="008F69F5" w:rsidRDefault="00896B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73CC6" w:rsidR="00B87ED3" w:rsidRPr="008F69F5" w:rsidRDefault="00896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78FA09" w:rsidR="00B87ED3" w:rsidRPr="008F69F5" w:rsidRDefault="00896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C682C" w:rsidR="00B87ED3" w:rsidRPr="008F69F5" w:rsidRDefault="00896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DE511" w:rsidR="00B87ED3" w:rsidRPr="008F69F5" w:rsidRDefault="00896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5D520" w:rsidR="00B87ED3" w:rsidRPr="008F69F5" w:rsidRDefault="00896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FF73B" w:rsidR="00B87ED3" w:rsidRPr="008F69F5" w:rsidRDefault="00896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BE375" w:rsidR="00B87ED3" w:rsidRPr="008F69F5" w:rsidRDefault="00896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46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89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90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A908D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CE18A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405F3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02943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5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A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6860A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40926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8B8B6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B50A1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40FB1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7F165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E39E0" w:rsidR="00B87ED3" w:rsidRPr="008F69F5" w:rsidRDefault="0089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1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EA404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3D1FA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643A1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6D6FE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F9F8F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9B0DE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C520E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7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8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2E1EB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40426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96DBE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6A9C9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AA853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E12D5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60089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002C0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E8257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866F0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CCE93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CF881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D9D10" w:rsidR="00B87ED3" w:rsidRPr="008F69F5" w:rsidRDefault="0089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EC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6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B9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2022-10-21T16:16:00.0000000Z</dcterms:modified>
</coreProperties>
</file>