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5D07" w:rsidR="0061148E" w:rsidRPr="00944D28" w:rsidRDefault="00C50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D724" w:rsidR="0061148E" w:rsidRPr="004A7085" w:rsidRDefault="00C50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48546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74FC6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73C5C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D193A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7000B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75834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94CB7" w:rsidR="00A67F55" w:rsidRPr="00944D28" w:rsidRDefault="00C50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7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1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E4423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88665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39511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96713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B4C56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7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A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95EAA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5D25A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E2D30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48D4F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60FB2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2E477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F1871" w:rsidR="00B87ED3" w:rsidRPr="00944D28" w:rsidRDefault="00C5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0790D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D48E2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0631E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85573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A2C40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22A4D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4A907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C6CEB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DD01D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6926C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919BC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42802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2C108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572ED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816AE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EAD56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402A3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A2B49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CCBD6" w:rsidR="00B87ED3" w:rsidRPr="00944D28" w:rsidRDefault="00C5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D2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A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EB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