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B91D" w:rsidR="0061148E" w:rsidRPr="00944D28" w:rsidRDefault="005A3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F03C" w:rsidR="0061148E" w:rsidRPr="004A7085" w:rsidRDefault="005A3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C6476" w:rsidR="00A67F55" w:rsidRPr="00944D28" w:rsidRDefault="005A3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558C5" w:rsidR="00A67F55" w:rsidRPr="00944D28" w:rsidRDefault="005A3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73A70" w:rsidR="00A67F55" w:rsidRPr="00944D28" w:rsidRDefault="005A3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29D33" w:rsidR="00A67F55" w:rsidRPr="00944D28" w:rsidRDefault="005A3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07490" w:rsidR="00A67F55" w:rsidRPr="00944D28" w:rsidRDefault="005A3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C9BEE" w:rsidR="00A67F55" w:rsidRPr="00944D28" w:rsidRDefault="005A3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0E7CD" w:rsidR="00A67F55" w:rsidRPr="00944D28" w:rsidRDefault="005A3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FF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F9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7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17FF6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5ED9A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1EAEA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50D4A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D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6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1923" w:rsidR="00B87ED3" w:rsidRPr="00944D28" w:rsidRDefault="005A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8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2484D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85B13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AF374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031EA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3611F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E3F9D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2F0C4" w:rsidR="00B87ED3" w:rsidRPr="00944D28" w:rsidRDefault="005A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AA589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9887B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15EBA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F9C35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046B1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895EF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CA848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42C9C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84D61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19DC5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91EDB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AC08C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7005B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6A922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9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046A7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37C5C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78974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F6DF7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FD28F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C003E" w:rsidR="00B87ED3" w:rsidRPr="00944D28" w:rsidRDefault="005A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5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3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0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25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