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B2677" w:rsidR="0061148E" w:rsidRPr="00944D28" w:rsidRDefault="003A0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AD36" w:rsidR="0061148E" w:rsidRPr="004A7085" w:rsidRDefault="003A0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CB23C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5996A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F2401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A02E4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1B924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ECCFE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0FE23" w:rsidR="00B87ED3" w:rsidRPr="00944D28" w:rsidRDefault="003A0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3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43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2A4C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C6A75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BB66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0C0D0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AF65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D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1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D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199F5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86683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D3BC6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8E71E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61DAD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7EACE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1AB99" w:rsidR="00B87ED3" w:rsidRPr="00944D28" w:rsidRDefault="003A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C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1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7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0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A5A25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CF7EC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A948B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4FCC7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6EDAD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1F8DD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35708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1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5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18CE3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49538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34646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8094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06CAC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FB40B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0B3B5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34453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B4C10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FA0AF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7AD75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A4244" w:rsidR="00B87ED3" w:rsidRPr="00944D28" w:rsidRDefault="003A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9B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8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8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