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66863" w:rsidR="00C34772" w:rsidRPr="0026421F" w:rsidRDefault="00AF63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7B498" w:rsidR="00C34772" w:rsidRPr="00D339A1" w:rsidRDefault="00AF63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85741" w:rsidR="002A7340" w:rsidRPr="00CD56BA" w:rsidRDefault="00AF6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05E00" w:rsidR="002A7340" w:rsidRPr="00CD56BA" w:rsidRDefault="00AF6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605EC" w:rsidR="002A7340" w:rsidRPr="00CD56BA" w:rsidRDefault="00AF6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DCD8C" w:rsidR="002A7340" w:rsidRPr="00CD56BA" w:rsidRDefault="00AF6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28D16" w:rsidR="002A7340" w:rsidRPr="00CD56BA" w:rsidRDefault="00AF6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14FF7" w:rsidR="002A7340" w:rsidRPr="00CD56BA" w:rsidRDefault="00AF6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B3DDA" w:rsidR="002A7340" w:rsidRPr="00CD56BA" w:rsidRDefault="00AF6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F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1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6A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94461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653C0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76C52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C81AF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F5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A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B0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0F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7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34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7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80D81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3713C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09EA2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F6722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43DC9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195A2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663F4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AB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BE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27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45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31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6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5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F5ED6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13219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8065A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14F69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08F85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56E19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235D0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5E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B9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8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03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EC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D6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72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BEDF8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53EA1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5896B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1147F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78E83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91AC7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51D7F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4F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09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5B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C3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2F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5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97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E3DE1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86663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0C91E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B4FCF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A0E66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64881" w:rsidR="009A6C64" w:rsidRPr="00730585" w:rsidRDefault="00AF6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64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8B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C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06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17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73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8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F6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6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35A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