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B6D6A" w:rsidR="0061148E" w:rsidRPr="00177744" w:rsidRDefault="000B54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23B62" w:rsidR="0061148E" w:rsidRPr="00177744" w:rsidRDefault="000B54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F48122" w:rsidR="00983D57" w:rsidRPr="00177744" w:rsidRDefault="000B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C7657" w:rsidR="00983D57" w:rsidRPr="00177744" w:rsidRDefault="000B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05E701" w:rsidR="00983D57" w:rsidRPr="00177744" w:rsidRDefault="000B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EF7C14" w:rsidR="00983D57" w:rsidRPr="00177744" w:rsidRDefault="000B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0432CE" w:rsidR="00983D57" w:rsidRPr="00177744" w:rsidRDefault="000B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8DD886" w:rsidR="00983D57" w:rsidRPr="00177744" w:rsidRDefault="000B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690B8" w:rsidR="00983D57" w:rsidRPr="00177744" w:rsidRDefault="000B54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9D1D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A8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EBFF0B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B0B42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B9CB0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E0C1AD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0A33E1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82B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54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A42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BE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6E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72B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750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EC3912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6BE7DD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60902A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64B152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4DAD4A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7C81C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70E12F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56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AA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77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F35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DD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4B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7BB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D80943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F11DA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A3079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B824B1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99BD3B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6BB576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A0F01E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E83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5CB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52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644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D5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1D1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8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EEC70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C15D92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F45D74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563011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A27E79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E5365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EEC05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018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FA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B1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E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A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325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416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3ED6E6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B8CAA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65405C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9452D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24DDFD" w:rsidR="00B87ED3" w:rsidRPr="00177744" w:rsidRDefault="000B54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365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9A6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6F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90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62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9FB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65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E7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8F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45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