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3112" w:rsidR="0061148E" w:rsidRPr="0035681E" w:rsidRDefault="00331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C8CB" w:rsidR="0061148E" w:rsidRPr="0035681E" w:rsidRDefault="00331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8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3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30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BCC22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B01B6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8650B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405CE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0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B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1C4D" w:rsidR="00B87ED3" w:rsidRPr="00944D28" w:rsidRDefault="00331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F8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DF02F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E04FE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51174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0260B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FDC50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D984D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A4375" w:rsidR="00B87ED3" w:rsidRPr="00944D28" w:rsidRDefault="0033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0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A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E373D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8263E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72D99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CC848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94629D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1BF44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6D585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D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EFDBA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EE381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49815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22D7D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E811F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5CE29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8C5CD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C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2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9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68C45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73DF5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E4CEA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DB4D2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E6190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09B45" w:rsidR="00B87ED3" w:rsidRPr="00944D28" w:rsidRDefault="0033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3D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0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