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11CA6" w:rsidR="0061148E" w:rsidRPr="0035681E" w:rsidRDefault="00150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C6980" w:rsidR="0061148E" w:rsidRPr="0035681E" w:rsidRDefault="00150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FB11E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C9B15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8B975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B3EFC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3384C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39E9F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F0DDB" w:rsidR="00CD0676" w:rsidRPr="00944D28" w:rsidRDefault="0015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8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6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2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A40FF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1CA17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D7C8D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907F0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B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6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E99E8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CD0D4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B210E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3F74B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882D1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6AA3A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512BE" w:rsidR="00B87ED3" w:rsidRPr="00944D28" w:rsidRDefault="0015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5013A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64BFA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28D5D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0EE85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2F74C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6F24B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5F673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9FE8" w:rsidR="00B87ED3" w:rsidRPr="00944D28" w:rsidRDefault="0015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2D5DB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5FDA7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8795B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9AC87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3B7A4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980E3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46E26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8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7FAFC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CD746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AE292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4148C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8602B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12568" w:rsidR="00B87ED3" w:rsidRPr="00944D28" w:rsidRDefault="0015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B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4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2022-10-30T13:10:00.0000000Z</dcterms:modified>
</coreProperties>
</file>