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4B88E" w:rsidR="0061148E" w:rsidRPr="0035681E" w:rsidRDefault="00AE38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B2CC0" w:rsidR="0061148E" w:rsidRPr="0035681E" w:rsidRDefault="00AE38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48CF5" w:rsidR="00CD0676" w:rsidRPr="00944D28" w:rsidRDefault="00AE3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F210EC" w:rsidR="00CD0676" w:rsidRPr="00944D28" w:rsidRDefault="00AE3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88452" w:rsidR="00CD0676" w:rsidRPr="00944D28" w:rsidRDefault="00AE3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7AD70" w:rsidR="00CD0676" w:rsidRPr="00944D28" w:rsidRDefault="00AE3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BC4F7" w:rsidR="00CD0676" w:rsidRPr="00944D28" w:rsidRDefault="00AE3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72CB5" w:rsidR="00CD0676" w:rsidRPr="00944D28" w:rsidRDefault="00AE3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7E99C" w:rsidR="00CD0676" w:rsidRPr="00944D28" w:rsidRDefault="00AE3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0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5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91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2512B" w:rsidR="00B87ED3" w:rsidRPr="00944D28" w:rsidRDefault="00AE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2B318" w:rsidR="00B87ED3" w:rsidRPr="00944D28" w:rsidRDefault="00AE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0FE8D" w:rsidR="00B87ED3" w:rsidRPr="00944D28" w:rsidRDefault="00AE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B5232" w:rsidR="00B87ED3" w:rsidRPr="00944D28" w:rsidRDefault="00AE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9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4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7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0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D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2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D4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DC705" w:rsidR="00B87ED3" w:rsidRPr="00944D28" w:rsidRDefault="00AE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5D375" w:rsidR="00B87ED3" w:rsidRPr="00944D28" w:rsidRDefault="00AE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68745" w:rsidR="00B87ED3" w:rsidRPr="00944D28" w:rsidRDefault="00AE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87689" w:rsidR="00B87ED3" w:rsidRPr="00944D28" w:rsidRDefault="00AE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EDFE3" w:rsidR="00B87ED3" w:rsidRPr="00944D28" w:rsidRDefault="00AE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5BFBD" w:rsidR="00B87ED3" w:rsidRPr="00944D28" w:rsidRDefault="00AE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DD484" w:rsidR="00B87ED3" w:rsidRPr="00944D28" w:rsidRDefault="00AE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8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D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8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F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9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E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D86DC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5B7FE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7C279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01F1B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E0D75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4A4E9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CED64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B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0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C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6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7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6B7E6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16D03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960E8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AD805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6CDC9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E65A2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673F4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9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7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D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1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D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B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FAED6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6EABF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58CD1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627BF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E014A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B7F72" w:rsidR="00B87ED3" w:rsidRPr="00944D28" w:rsidRDefault="00AE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EE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8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8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F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4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1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83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