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02DD9" w:rsidR="00D930ED" w:rsidRPr="00EA69E9" w:rsidRDefault="00DB1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4B5C8" w:rsidR="00D930ED" w:rsidRPr="00790574" w:rsidRDefault="00DB1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93DA2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4D189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423D2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E9BBF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D7127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06882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D4BA3" w:rsidR="00B87ED3" w:rsidRPr="00FC7F6A" w:rsidRDefault="00DB1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EA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FB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BE7A9" w:rsidR="00B87ED3" w:rsidRPr="00D44524" w:rsidRDefault="00DB1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A6717" w:rsidR="00B87ED3" w:rsidRPr="00D44524" w:rsidRDefault="00DB1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9BBB4" w:rsidR="00B87ED3" w:rsidRPr="00D44524" w:rsidRDefault="00DB1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7380E" w:rsidR="00B87ED3" w:rsidRPr="00D44524" w:rsidRDefault="00DB1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E5A02" w:rsidR="00B87ED3" w:rsidRPr="00D44524" w:rsidRDefault="00DB1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6F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D5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2F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1A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2D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E3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F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1DF13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BB028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24CF5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121EF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DA374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E3EFD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99DAD" w:rsidR="000B5588" w:rsidRPr="00D44524" w:rsidRDefault="00DB1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7A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1C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F4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F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44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37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2A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9AEF1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962BC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1FA41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B5F28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2C343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F3B33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F127C" w:rsidR="00846B8B" w:rsidRPr="00D44524" w:rsidRDefault="00DB1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91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D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A7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E6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9A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F0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74F82" w:rsidR="007A5870" w:rsidRPr="00EA69E9" w:rsidRDefault="00DB16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79BB8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D1E91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F90F0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630F0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8A20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EFAF1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8A477" w:rsidR="007A5870" w:rsidRPr="00D44524" w:rsidRDefault="00DB1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DC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A5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80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0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2D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DC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A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8BF3B" w:rsidR="0021795A" w:rsidRPr="00D44524" w:rsidRDefault="00DB1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29587" w:rsidR="0021795A" w:rsidRPr="00D44524" w:rsidRDefault="00DB1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43AF6" w:rsidR="0021795A" w:rsidRPr="00D44524" w:rsidRDefault="00DB1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D6888" w:rsidR="0021795A" w:rsidRPr="00D44524" w:rsidRDefault="00DB1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40783" w:rsidR="0021795A" w:rsidRPr="00D44524" w:rsidRDefault="00DB1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B9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24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D1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F2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6B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FE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0E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0E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8C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61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