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543205" w:rsidR="00D930ED" w:rsidRPr="00EA69E9" w:rsidRDefault="00D873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632C8" w:rsidR="00D930ED" w:rsidRPr="00790574" w:rsidRDefault="00D873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DE844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40CEC0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01AE6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CA3FD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BB001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A3B60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84234B" w:rsidR="00B87ED3" w:rsidRPr="00FC7F6A" w:rsidRDefault="00D873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6D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7D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B6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8DFB8" w:rsidR="00B87ED3" w:rsidRPr="00D44524" w:rsidRDefault="00D87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21079D" w:rsidR="00B87ED3" w:rsidRPr="00D44524" w:rsidRDefault="00D87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B8768" w:rsidR="00B87ED3" w:rsidRPr="00D44524" w:rsidRDefault="00D87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264006" w:rsidR="00B87ED3" w:rsidRPr="00D44524" w:rsidRDefault="00D873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00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06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8C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9B5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DC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67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3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F1B53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D18A1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8893A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188E2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975C7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60FED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C4BA1" w:rsidR="000B5588" w:rsidRPr="00D44524" w:rsidRDefault="00D873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83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6A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B55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ACF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84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DD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E1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8C3A67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0A90E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31AD6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53D0F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978AA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7843D9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0185C3" w:rsidR="00846B8B" w:rsidRPr="00D44524" w:rsidRDefault="00D873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A95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23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98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45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71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FD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55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A55A9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9FCC8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7E5698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726B1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9A23B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9C37F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7BE51" w:rsidR="007A5870" w:rsidRPr="00D44524" w:rsidRDefault="00D873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4E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F34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CE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40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B19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D8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D2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11DB9C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8F257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341949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9806AC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B08AE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C8E14" w:rsidR="0021795A" w:rsidRPr="00D44524" w:rsidRDefault="00D873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6F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2E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5A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AD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4A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8D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139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15F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3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320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2023-07-05T10:34:00.0000000Z</dcterms:modified>
</coreProperties>
</file>