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2E1D3F" w:rsidR="00380DB3" w:rsidRPr="0068293E" w:rsidRDefault="003F5D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45F84" w:rsidR="00380DB3" w:rsidRPr="0068293E" w:rsidRDefault="003F5D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3DCE6" w:rsidR="00240DC4" w:rsidRPr="00B03D55" w:rsidRDefault="003F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E166EE" w:rsidR="00240DC4" w:rsidRPr="00B03D55" w:rsidRDefault="003F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B27A5" w:rsidR="00240DC4" w:rsidRPr="00B03D55" w:rsidRDefault="003F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E0A52" w:rsidR="00240DC4" w:rsidRPr="00B03D55" w:rsidRDefault="003F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63CBF" w:rsidR="00240DC4" w:rsidRPr="00B03D55" w:rsidRDefault="003F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8EC1E" w:rsidR="00240DC4" w:rsidRPr="00B03D55" w:rsidRDefault="003F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99A0C" w:rsidR="00240DC4" w:rsidRPr="00B03D55" w:rsidRDefault="003F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10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3C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C4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8DF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A7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24D1F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22BE9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1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7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5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2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A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5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B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3835E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F1BB5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FDC5B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CD924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0AAB3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64AB6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3B3C4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3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6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5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3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1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C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24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44E1F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EB346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9B403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E7A78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04896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49449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2887E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5B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0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B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D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D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9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718E7" w:rsidR="001835FB" w:rsidRPr="00DA1511" w:rsidRDefault="003F5D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542FB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0112E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B9CE3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16507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F4143B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F7EAB7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A8599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D7B633" w:rsidR="001835FB" w:rsidRPr="00DA1511" w:rsidRDefault="003F5D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F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E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D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9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4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3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B4040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28AD9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EDA78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FCDCE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2287C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11008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5A85A" w:rsidR="009A6C64" w:rsidRPr="00730585" w:rsidRDefault="003F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C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56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0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7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7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C0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8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5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D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