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7A0BE" w:rsidR="00061896" w:rsidRPr="005F4693" w:rsidRDefault="00ED1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C3C1" w:rsidR="00061896" w:rsidRPr="00E407AC" w:rsidRDefault="00ED1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2FA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CDE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48E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662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442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B6D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4CB" w:rsidR="00FC15B4" w:rsidRPr="00D11D17" w:rsidRDefault="00ED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D106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D0F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0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8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A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2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7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5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E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739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610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B8C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168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17F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47F9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550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B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F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9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B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9482D" w:rsidR="00DE76F3" w:rsidRPr="0026478E" w:rsidRDefault="00ED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36B1B" w:rsidR="00DE76F3" w:rsidRPr="0026478E" w:rsidRDefault="00ED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A18A1" w:rsidR="00DE76F3" w:rsidRPr="0026478E" w:rsidRDefault="00ED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42ED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379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622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A85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955C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F0D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E61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64F2A" w:rsidR="00DE76F3" w:rsidRPr="0026478E" w:rsidRDefault="00ED1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1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3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E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9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F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F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AA9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539E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4B3C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A16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024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996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3092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5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D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E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3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D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6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8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3A9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FA8E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A9C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79B0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BEE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944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6A8" w:rsidR="009A6C64" w:rsidRPr="00C2583D" w:rsidRDefault="00ED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B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1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B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B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1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3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8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