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2670E" w:rsidR="0061148E" w:rsidRPr="000C582F" w:rsidRDefault="008B6C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F3B15" w:rsidR="0061148E" w:rsidRPr="000C582F" w:rsidRDefault="008B6C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94EE09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C2414D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E81E74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24FEB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77A95F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999C0F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32AC2" w:rsidR="00B87ED3" w:rsidRPr="000C582F" w:rsidRDefault="008B6C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4A42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701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98B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4F6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F41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9826DF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D1D7A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70F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DA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9A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26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CAB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1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0B6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A12F49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F87B6A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952E1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BC83AA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7600D7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E4123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D79FC" w:rsidR="00B87ED3" w:rsidRPr="000C582F" w:rsidRDefault="008B6C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E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37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D6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3D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B1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8768E" w:rsidR="00B87ED3" w:rsidRPr="000C582F" w:rsidRDefault="008B6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387D4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761187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ED687D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6E272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ED987C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CAABC7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DB72B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94036" w:rsidR="00B87ED3" w:rsidRPr="000C582F" w:rsidRDefault="008B6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B2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E4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9E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FB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CD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8B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7756F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A5474A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093DEB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F0923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1839D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BCA05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3071B5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0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CC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94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E5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782B" w:rsidR="00B87ED3" w:rsidRPr="000C582F" w:rsidRDefault="008B6CF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DC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6D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5B8AD4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EC5FD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7A811F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5EEB9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4F555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5D96E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ABD55" w:rsidR="00B87ED3" w:rsidRPr="000C582F" w:rsidRDefault="008B6C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D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E7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8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0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32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E4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6CF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2022-10-30T11:08:00.0000000Z</dcterms:modified>
</coreProperties>
</file>