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2106" w:rsidR="0061148E" w:rsidRPr="000C582F" w:rsidRDefault="00752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9A00D" w:rsidR="0061148E" w:rsidRPr="000C582F" w:rsidRDefault="00752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6DA19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1A52E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DB78F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7837D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DAA8B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01E65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EE556" w:rsidR="00B87ED3" w:rsidRPr="000C582F" w:rsidRDefault="0075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E0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72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94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01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2D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E3961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342AD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D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E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AF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3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E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E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B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0AC5A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6ECDE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E402D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3D435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559B5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0C3CC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08E09" w:rsidR="00B87ED3" w:rsidRPr="000C582F" w:rsidRDefault="0075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F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0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9AFA" w:rsidR="00B87ED3" w:rsidRPr="000C582F" w:rsidRDefault="00752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39751" w:rsidR="00B87ED3" w:rsidRPr="000C582F" w:rsidRDefault="00752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F61C" w:rsidR="00B87ED3" w:rsidRPr="000C582F" w:rsidRDefault="00752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6622E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AE59D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78B0B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AAEE4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8952D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C0318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541FA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3AAC" w:rsidR="00B87ED3" w:rsidRPr="000C582F" w:rsidRDefault="00752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D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4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4B999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382E1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4D0F1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3B5B0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C5E1F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9433D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C6393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4E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E671D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E01F0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7D5BC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49D41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1D96C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6572B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CEA40" w:rsidR="00B87ED3" w:rsidRPr="000C582F" w:rsidRDefault="0075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C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5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D3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