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DCA1" w:rsidR="0061148E" w:rsidRPr="00812946" w:rsidRDefault="00C76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465A" w:rsidR="0061148E" w:rsidRPr="00812946" w:rsidRDefault="00C76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9F1EF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79DA4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18BE2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EC332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F7F35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9BB25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1DC76" w:rsidR="00673BC7" w:rsidRPr="00812946" w:rsidRDefault="00C7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7D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A9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71F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7A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32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51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6F8BC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1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B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C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5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75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A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3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D2B86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6FD08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8B66E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826C1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E672D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FB1FA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2C18B" w:rsidR="00B87ED3" w:rsidRPr="00812946" w:rsidRDefault="00C7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A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CDB5" w:rsidR="00B87ED3" w:rsidRPr="00812946" w:rsidRDefault="00C76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B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4A257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957F0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4EE60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66262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FA4C8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58867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D10B8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D47D" w:rsidR="00B87ED3" w:rsidRPr="00812946" w:rsidRDefault="00C76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62CBA" w:rsidR="00B87ED3" w:rsidRPr="00812946" w:rsidRDefault="00C76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3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6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C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4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9C94F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98F19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C277C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B31D7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048CB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9AE32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4866A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E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C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5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BEDA2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E3E13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F64BC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9B3C2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17727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FEDD2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BEF7B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5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6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37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5424AD" w:rsidR="00B87ED3" w:rsidRPr="00812946" w:rsidRDefault="00C7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46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31B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FCC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883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C50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FDF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FE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DC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45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A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AF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DE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F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686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