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BC8E" w:rsidR="0061148E" w:rsidRPr="00812946" w:rsidRDefault="009D2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4BA18" w:rsidR="0061148E" w:rsidRPr="00812946" w:rsidRDefault="009D2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0D40B" w:rsidR="00673BC7" w:rsidRPr="00812946" w:rsidRDefault="009D2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5AC14" w:rsidR="00673BC7" w:rsidRPr="00812946" w:rsidRDefault="009D2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D9FB35" w:rsidR="00673BC7" w:rsidRPr="00812946" w:rsidRDefault="009D2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0036E" w:rsidR="00673BC7" w:rsidRPr="00812946" w:rsidRDefault="009D2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35533" w:rsidR="00673BC7" w:rsidRPr="00812946" w:rsidRDefault="009D2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638E2B" w:rsidR="00673BC7" w:rsidRPr="00812946" w:rsidRDefault="009D2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017788" w:rsidR="00673BC7" w:rsidRPr="00812946" w:rsidRDefault="009D2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40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F235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5C0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993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866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468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381161" w:rsidR="00B87ED3" w:rsidRPr="00812946" w:rsidRDefault="009D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88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36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7E8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F4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AB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996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F9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35819" w:rsidR="00B87ED3" w:rsidRPr="00812946" w:rsidRDefault="009D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01295" w:rsidR="00B87ED3" w:rsidRPr="00812946" w:rsidRDefault="009D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DCC5B" w:rsidR="00B87ED3" w:rsidRPr="00812946" w:rsidRDefault="009D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01E2F" w:rsidR="00B87ED3" w:rsidRPr="00812946" w:rsidRDefault="009D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C4D1F" w:rsidR="00B87ED3" w:rsidRPr="00812946" w:rsidRDefault="009D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737D5F" w:rsidR="00B87ED3" w:rsidRPr="00812946" w:rsidRDefault="009D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A31B7" w:rsidR="00B87ED3" w:rsidRPr="00812946" w:rsidRDefault="009D2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79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59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58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2F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76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9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22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E6661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88E35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481D6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3635A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5F1CC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C3C36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D1DB5B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A4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46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5B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6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9D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EE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2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6AC8E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A45CA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EF45B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DBE99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E0954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01451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41B59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8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40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11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5D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8D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83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A1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3F2A0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19F1D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659C8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846C22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872D4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44147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04A49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B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21A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3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50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A0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91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E9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569B25" w:rsidR="00B87ED3" w:rsidRPr="00812946" w:rsidRDefault="009D2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418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08AF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8BC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CE7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DC0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000B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AA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28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3C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21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F7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E5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6E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2B1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2022-10-22T05:15:00.0000000Z</dcterms:modified>
</coreProperties>
</file>