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181F" w:rsidR="0061148E" w:rsidRPr="00C61931" w:rsidRDefault="001D5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5FF6" w:rsidR="0061148E" w:rsidRPr="00C61931" w:rsidRDefault="001D5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AC4BE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581E9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66D8C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E73AF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C11CE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531CA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7DA3E" w:rsidR="00B87ED3" w:rsidRPr="00944D28" w:rsidRDefault="001D5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4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8C464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C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0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AF2F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23E2B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53EE9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F734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29778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335A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68E9" w:rsidR="00B87ED3" w:rsidRPr="00944D28" w:rsidRDefault="001D5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092C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5BCF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24B5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96198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3169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044C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21DB4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6A9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4CE2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1099" w:rsidR="00B87ED3" w:rsidRPr="00944D28" w:rsidRDefault="001D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1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367D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93C32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1DBF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B32F7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6F70B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AA61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EDC0C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1BCE6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381C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3B2F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800DE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6328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83E19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71229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E0AA3" w:rsidR="00B87ED3" w:rsidRPr="00944D28" w:rsidRDefault="001D5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E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6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0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C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C0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8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3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6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4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E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1C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2022-10-21T22:31:00.0000000Z</dcterms:modified>
</coreProperties>
</file>