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187B6" w:rsidR="00C34772" w:rsidRPr="0026421F" w:rsidRDefault="007F32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C5D700" w:rsidR="00C34772" w:rsidRPr="00D339A1" w:rsidRDefault="007F32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78DC7" w:rsidR="002A7340" w:rsidRPr="00CD56BA" w:rsidRDefault="007F3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C17FA" w:rsidR="002A7340" w:rsidRPr="00CD56BA" w:rsidRDefault="007F3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12C37" w:rsidR="002A7340" w:rsidRPr="00CD56BA" w:rsidRDefault="007F3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FE120" w:rsidR="002A7340" w:rsidRPr="00CD56BA" w:rsidRDefault="007F3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1653A" w:rsidR="002A7340" w:rsidRPr="00CD56BA" w:rsidRDefault="007F3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82B52" w:rsidR="002A7340" w:rsidRPr="00CD56BA" w:rsidRDefault="007F3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B06F27" w:rsidR="002A7340" w:rsidRPr="00CD56BA" w:rsidRDefault="007F3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03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30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F0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5D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05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989DD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8600D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A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1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2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6E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1D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A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9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7036F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62681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22953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72EE6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BC002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4FFE8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CF305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B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F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84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E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1F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A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3C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954CA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F089E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95EDB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AF160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DDEA1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65DF9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4EC4E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CAC18" w:rsidR="001835FB" w:rsidRPr="000307EE" w:rsidRDefault="007F32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A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8C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A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2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FD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A4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200F2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22A03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2E0D8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4A23A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541DC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0CB55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AB714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A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2B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8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0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C5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53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E6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79FCA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AB766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B2387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DAE90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EC668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64E75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92CEF" w:rsidR="009A6C64" w:rsidRPr="00730585" w:rsidRDefault="007F3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9C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A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EB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F7F21" w:rsidR="001835FB" w:rsidRPr="000307EE" w:rsidRDefault="007F32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E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C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D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3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1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