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754D" w:rsidR="0061148E" w:rsidRPr="00C834E2" w:rsidRDefault="00842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EB54" w:rsidR="0061148E" w:rsidRPr="00C834E2" w:rsidRDefault="00842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15B41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9722E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7F007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7F77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96992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298E2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EB19C" w:rsidR="00B87ED3" w:rsidRPr="00944D28" w:rsidRDefault="0084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A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A967F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52793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6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86D84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6D88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371EC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3F19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474F7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5AAC5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C163B" w:rsidR="00B87ED3" w:rsidRPr="00944D28" w:rsidRDefault="0084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16484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95A7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D7BD7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3740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ACEA7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CCB20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6BA2B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0B8C" w:rsidR="00B87ED3" w:rsidRPr="00944D28" w:rsidRDefault="0084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BF31" w:rsidR="00B87ED3" w:rsidRPr="00944D28" w:rsidRDefault="0084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0CF20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CBEF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0F2B9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BE538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F83B0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3568F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C7244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8BC4" w:rsidR="00B87ED3" w:rsidRPr="00944D28" w:rsidRDefault="0084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5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00C4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39D1A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241A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A5A5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B29B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7FFE6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2B2E2" w:rsidR="00B87ED3" w:rsidRPr="00944D28" w:rsidRDefault="0084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1B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2022-10-21T19:41:00.0000000Z</dcterms:modified>
</coreProperties>
</file>