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3932" w:rsidR="0061148E" w:rsidRPr="00C834E2" w:rsidRDefault="00D82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3685" w:rsidR="0061148E" w:rsidRPr="00C834E2" w:rsidRDefault="00D82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0128A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DAD81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E51ED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6089B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9A3A7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4F8B6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886C8" w:rsidR="00B87ED3" w:rsidRPr="00944D28" w:rsidRDefault="00D8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7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22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0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B607A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6CED6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B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51534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F19F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E533F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09C1C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E0C44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54306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9D96" w:rsidR="00B87ED3" w:rsidRPr="00944D28" w:rsidRDefault="00D8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3F08" w:rsidR="00B87ED3" w:rsidRPr="00944D28" w:rsidRDefault="00D8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A322" w:rsidR="00B87ED3" w:rsidRPr="00944D28" w:rsidRDefault="00D8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E1ED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20742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BC4D8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C4F4B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12390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53970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F85EA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952B" w:rsidR="00B87ED3" w:rsidRPr="00944D28" w:rsidRDefault="00D8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77387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4C37E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0785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90064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CF88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859AD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DAF9B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BCE67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3D511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6E725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A8D04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AEBE8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61F45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3034F" w:rsidR="00B87ED3" w:rsidRPr="00944D28" w:rsidRDefault="00D8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EA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2022-10-21T22:48:00.0000000Z</dcterms:modified>
</coreProperties>
</file>