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769C" w:rsidR="0061148E" w:rsidRPr="00C834E2" w:rsidRDefault="00D17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9948" w:rsidR="0061148E" w:rsidRPr="00C834E2" w:rsidRDefault="00D17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894F6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08EF4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E404C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F412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E0A3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1536E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31286" w:rsidR="00B87ED3" w:rsidRPr="00944D28" w:rsidRDefault="00D17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2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5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B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B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9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2E165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16FC0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1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2E9D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FA1C5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B783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931A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B2788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9CDC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70F31" w:rsidR="00B87ED3" w:rsidRPr="00944D28" w:rsidRDefault="00D1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8765" w:rsidR="00B87ED3" w:rsidRPr="00944D28" w:rsidRDefault="00D1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2DC48" w:rsidR="00B87ED3" w:rsidRPr="00944D28" w:rsidRDefault="00D1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C03A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0B4E3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47F10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F60CB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F1392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4242B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6F4AC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72E0" w:rsidR="00B87ED3" w:rsidRPr="00944D28" w:rsidRDefault="00D1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F9AC7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5B32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2C6BD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CFB9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C907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94F9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A436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F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71FC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29EBE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894F8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EA6C6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4BBE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8053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E19EF" w:rsidR="00B87ED3" w:rsidRPr="00944D28" w:rsidRDefault="00D1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37CE" w:rsidR="00B87ED3" w:rsidRPr="00944D28" w:rsidRDefault="00D17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0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5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E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