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CEEF" w:rsidR="0061148E" w:rsidRPr="00177744" w:rsidRDefault="00621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DF8F" w:rsidR="0061148E" w:rsidRPr="00177744" w:rsidRDefault="00621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E3CA2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DFC2E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6881B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7C823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D707A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927F1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F6BB58" w:rsidR="00983D57" w:rsidRPr="00177744" w:rsidRDefault="00621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64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B8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005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B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3E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F911F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5A0CC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8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D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96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45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E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F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6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968A5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E28F59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03590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5C849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C5D0F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BF82C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011B0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0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2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3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A6BB1" w:rsidR="00B87ED3" w:rsidRPr="00177744" w:rsidRDefault="0062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70FF3" w:rsidR="00B87ED3" w:rsidRPr="00177744" w:rsidRDefault="0062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C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BB520" w:rsidR="00B87ED3" w:rsidRPr="00177744" w:rsidRDefault="00621A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892B4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02433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E1A11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5EFE8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A67AF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2D37E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9576F6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0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9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A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1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8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8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1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6D279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24C77C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F1140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1A597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55CDF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1A951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E7E7C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5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5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A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8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9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7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49C39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7146C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1CE77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8A633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64133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2E55A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D1B45" w:rsidR="00B87ED3" w:rsidRPr="00177744" w:rsidRDefault="00621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9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7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A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C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0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5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C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AD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2022-10-21T15:50:00.0000000Z</dcterms:modified>
</coreProperties>
</file>