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CEEF" w:rsidR="0061148E" w:rsidRPr="00177744" w:rsidRDefault="00621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DF8F" w:rsidR="0061148E" w:rsidRPr="00177744" w:rsidRDefault="00621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DE3CA2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DFC2E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6881B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7C823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D707A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927F1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6BB58" w:rsidR="00983D57" w:rsidRPr="00177744" w:rsidRDefault="00621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64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B8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05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B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3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F911F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5A0CC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8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D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6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4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6E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F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6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968A5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E28F59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03590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5C849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C5D0F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BF82C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011B0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0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2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3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A6BB1" w:rsidR="00B87ED3" w:rsidRPr="00177744" w:rsidRDefault="00621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70FF3" w:rsidR="00B87ED3" w:rsidRPr="00177744" w:rsidRDefault="00621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C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BB520" w:rsidR="00B87ED3" w:rsidRPr="00177744" w:rsidRDefault="00621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892B4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02433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E1A11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5EFE8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A67AF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2D37E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576F6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0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9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A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1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8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8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01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6D279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4C77C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F1140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1A597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55CDF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1A951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E7E7C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5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5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5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A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8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9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7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49C39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7146C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1CE77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8A633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64133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2E55A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D1B45" w:rsidR="00B87ED3" w:rsidRPr="00177744" w:rsidRDefault="00621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9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7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A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C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0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5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C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AD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2022-10-21T15:50:00.0000000Z</dcterms:modified>
</coreProperties>
</file>