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1AC6" w:rsidR="0061148E" w:rsidRPr="00177744" w:rsidRDefault="00A13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5EFF" w:rsidR="0061148E" w:rsidRPr="00177744" w:rsidRDefault="00A13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F08C3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C42AB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F7A2E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368A9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23B25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782DD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6CE6E" w:rsidR="004A6494" w:rsidRPr="00177744" w:rsidRDefault="00A13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E6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35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60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6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5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3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5852E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E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4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0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C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B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1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3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8EF52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B6BC9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643B6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49C87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A54D5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17B62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6A44C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2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2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0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5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5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91496" w:rsidR="00B87ED3" w:rsidRPr="00177744" w:rsidRDefault="00A13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9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0605F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52B8C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54DE0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48DCA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A233C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ADC06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16B09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E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4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9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0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6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7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4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3B594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AD16F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0C731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14837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8326E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8D06E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44BD1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9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1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6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C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3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0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D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16B61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1E30B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39559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67D8B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1C610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50E4F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FBB2B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1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0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5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B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8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2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5EBE20" w:rsidR="00B87ED3" w:rsidRPr="00177744" w:rsidRDefault="00A13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26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E9A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26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8E3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3D7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93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B0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0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B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5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63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C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69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3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2022-10-30T11:42:00.0000000Z</dcterms:modified>
</coreProperties>
</file>