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B180D" w:rsidR="0061148E" w:rsidRPr="00177744" w:rsidRDefault="00B702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C4F1C" w:rsidR="0061148E" w:rsidRPr="00177744" w:rsidRDefault="00B702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C672DF" w:rsidR="004A6494" w:rsidRPr="00177744" w:rsidRDefault="00B70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838D91" w:rsidR="004A6494" w:rsidRPr="00177744" w:rsidRDefault="00B70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A6CE2C" w:rsidR="004A6494" w:rsidRPr="00177744" w:rsidRDefault="00B70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FA3FE" w:rsidR="004A6494" w:rsidRPr="00177744" w:rsidRDefault="00B70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B7D22" w:rsidR="004A6494" w:rsidRPr="00177744" w:rsidRDefault="00B70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FBB0E7" w:rsidR="004A6494" w:rsidRPr="00177744" w:rsidRDefault="00B70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B25A6" w:rsidR="004A6494" w:rsidRPr="00177744" w:rsidRDefault="00B702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3A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82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A66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ED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45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FE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1D5DD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F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C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9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3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2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0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6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DF729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03922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86C58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C0C8D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F7D29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15D27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DA3E5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F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C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1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A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06C13" w:rsidR="00B87ED3" w:rsidRPr="00177744" w:rsidRDefault="00B70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72872" w:rsidR="00B87ED3" w:rsidRPr="00177744" w:rsidRDefault="00B70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A4FB9" w:rsidR="00B87ED3" w:rsidRPr="00177744" w:rsidRDefault="00B70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724EB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EAFDF9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2350EE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A9FBD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20A6F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E80D00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97116E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634FC" w:rsidR="00B87ED3" w:rsidRPr="00177744" w:rsidRDefault="00B70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D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4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E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7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7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4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E9D75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F8C710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05A52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074BC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E2AA27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DD349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21D756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EB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9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5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8B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A6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EF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E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D1B92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0C0080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467FB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5B781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8D7DB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1FF71C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A90DC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B7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C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5C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D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1D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7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3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1044EE" w:rsidR="00B87ED3" w:rsidRPr="00177744" w:rsidRDefault="00B70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242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440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901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4D6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039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499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31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65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97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CB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02D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F4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BA9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0258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2022-10-22T07:55:00.0000000Z</dcterms:modified>
</coreProperties>
</file>