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BF509A" w:rsidR="0061148E" w:rsidRPr="009231D2" w:rsidRDefault="00C826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ACFB3" w:rsidR="0061148E" w:rsidRPr="009231D2" w:rsidRDefault="00C826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B425B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83AF1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AE139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71453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9C0C5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D5870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72E5D" w:rsidR="00B87ED3" w:rsidRPr="00944D28" w:rsidRDefault="00C8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E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F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94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7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3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8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55EEE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B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4031E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D86C6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FB3E4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1F1C8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274CB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4E02E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FEE44" w:rsidR="00B87ED3" w:rsidRPr="00944D28" w:rsidRDefault="00C8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8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1EDDA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BEF81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34C89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23C0A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290B3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D9B7C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72F81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A0A6" w:rsidR="00B87ED3" w:rsidRPr="00944D28" w:rsidRDefault="00C8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75B6" w:rsidR="00B87ED3" w:rsidRPr="00944D28" w:rsidRDefault="00C8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74031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81283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33277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43E08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23303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3C39E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71D2A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49D7A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065DF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96679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DE230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24846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9D15D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A86CF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B7B5" w:rsidR="00B87ED3" w:rsidRPr="00944D28" w:rsidRDefault="00C8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6AD4" w:rsidR="00B87ED3" w:rsidRPr="00944D28" w:rsidRDefault="00C8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548B37" w:rsidR="00B87ED3" w:rsidRPr="00944D28" w:rsidRDefault="00C8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96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4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BD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B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0E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55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D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9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60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