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6B1DEA" w:rsidR="00032AE3" w:rsidRPr="00DC3A9E" w:rsidRDefault="00DC51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22521" w:rsidR="00032AE3" w:rsidRPr="00DC3A9E" w:rsidRDefault="00DC51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1EFEC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BEC47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1D602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914A7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2AA77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C5336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24C2C" w:rsidR="00C11CD7" w:rsidRPr="00DC3A9E" w:rsidRDefault="00DC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74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B9C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A70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47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FE8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944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3C56F" w:rsidR="00960A52" w:rsidRPr="00DC3A9E" w:rsidRDefault="00DC5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20F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D484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F03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628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089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B2C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BA2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94FCE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AB143C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AA9386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F94D22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55633D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CEAC48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C0474" w:rsidR="002773D1" w:rsidRPr="00DC3A9E" w:rsidRDefault="00DC51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876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340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EA6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110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CCF4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9F377C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037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56E3B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D916B9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569F15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002194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852C39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06070A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828FF" w:rsidR="00BA6252" w:rsidRPr="00DC3A9E" w:rsidRDefault="00DC51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EC7EF3" w:rsidR="00781B3C" w:rsidRPr="00DC3A9E" w:rsidRDefault="00DC512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0C0C354" w:rsidR="00781B3C" w:rsidRPr="00DC3A9E" w:rsidRDefault="00DC512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C21D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14F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FE6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48D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F99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5E3E3E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655E27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37ED9D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0FC31C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84BF08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7C3CD4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8CE545" w:rsidR="00207535" w:rsidRPr="00DC3A9E" w:rsidRDefault="00DC51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86A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D9F2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A355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BCB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A1A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367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444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8D829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C88226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DBF78A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5E49F7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FDAB56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A68C85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C7613" w:rsidR="00943D08" w:rsidRPr="00DC3A9E" w:rsidRDefault="00DC51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F98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35B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B44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483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A2B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697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CA8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5DB812" w:rsidR="00943D08" w:rsidRPr="00DC3A9E" w:rsidRDefault="00DC51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22A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764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A8B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E4E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27E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A30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6B44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5B1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DA8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68E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F8A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A21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3A39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1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125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2023-07-05T18:57:00.0000000Z</dcterms:modified>
</coreProperties>
</file>