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6D661" w:rsidR="00D930ED" w:rsidRPr="00EA69E9" w:rsidRDefault="00D867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7D591" w:rsidR="00D930ED" w:rsidRPr="00790574" w:rsidRDefault="00D867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FD52D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6F5B5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41A0A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A17EBC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1C7B1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B36122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C32177" w:rsidR="00B87ED3" w:rsidRPr="00FC7F6A" w:rsidRDefault="00D867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8F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49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5DB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83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64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605B81" w:rsidR="00B87ED3" w:rsidRPr="00D44524" w:rsidRDefault="00D86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5CD48" w:rsidR="00B87ED3" w:rsidRPr="00D44524" w:rsidRDefault="00D867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EA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39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D8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23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BD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30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12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549BD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88853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19D4A4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B329F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F2A174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51030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44F39" w:rsidR="000B5588" w:rsidRPr="00D44524" w:rsidRDefault="00D867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AD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27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F4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919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6F407" w:rsidR="00846B8B" w:rsidRPr="00EA69E9" w:rsidRDefault="00D867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CAF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87D065" w:rsidR="00846B8B" w:rsidRPr="00EA69E9" w:rsidRDefault="00D867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441156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FDB38F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4A63F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769AB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AE2C5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3DE3C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97D4F" w:rsidR="00846B8B" w:rsidRPr="00D44524" w:rsidRDefault="00D867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06513" w:rsidR="007A5870" w:rsidRPr="00EA69E9" w:rsidRDefault="00D867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E4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7A6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D9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A7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16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E91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E4586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32EBD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4DD85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05EDF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C85D4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B9AAC3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56E31" w:rsidR="007A5870" w:rsidRPr="00D44524" w:rsidRDefault="00D867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E0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4E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31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45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6E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8B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13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DCEAD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C430D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1ED11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32AAE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D184F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254A0E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F23A6" w:rsidR="0021795A" w:rsidRPr="00D44524" w:rsidRDefault="00D867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EA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051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808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91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10786F" w:rsidR="00DF25F7" w:rsidRPr="00EA69E9" w:rsidRDefault="00D867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6D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75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67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780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