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6E0E788" w:rsidR="005D3B8C" w:rsidRPr="003B71FF" w:rsidRDefault="00C5435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May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D8FA1A1" w:rsidR="00725A6F" w:rsidRPr="003B71FF" w:rsidRDefault="00C543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43DD810" w:rsidR="00725A6F" w:rsidRPr="003B71FF" w:rsidRDefault="00C543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C6021C1" w:rsidR="00725A6F" w:rsidRPr="003B71FF" w:rsidRDefault="00C543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AFD019E" w:rsidR="00725A6F" w:rsidRPr="003B71FF" w:rsidRDefault="00C543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949D20E" w:rsidR="00725A6F" w:rsidRPr="003B71FF" w:rsidRDefault="00C543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D11E9BB" w:rsidR="00725A6F" w:rsidRPr="003B71FF" w:rsidRDefault="00C543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1E3DC594" w:rsidR="00725A6F" w:rsidRPr="003B71FF" w:rsidRDefault="00C5435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815A652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2268AE06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3C9C51C6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0EAD676B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077B6216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44C2AFB1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6EF5D24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19A9BA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4E8DD5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3F9DEF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D652BE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36EA4B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BDAF95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7D4FC00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4897ED9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57E79FA4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18C80DAB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7099E4C0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0EBDADEF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502CE170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3DAFE649" w:rsidR="00B87ED3" w:rsidRPr="003B71FF" w:rsidRDefault="00C543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9D40A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BE43D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DC127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AE97B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DC674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4D154F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02264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9C7AF2D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22162ED6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15B12D21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2163C4AF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41C67AD5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21EAEB9D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9A2790A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C9836A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80F829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91D17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0B7D1F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66305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C5DAF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90A3FC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6396C74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25189D83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0B187533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27394674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183702E1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6C640FB4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12477D08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402A3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3C5F66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454D0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B5098E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176374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5BB6E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B944A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38BF4679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1A9B1F48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76F68B35" w:rsidR="00B87ED3" w:rsidRPr="003B71FF" w:rsidRDefault="00C5435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057DD008" w14:textId="2BFA698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3B024E9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62DCE58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8AA0DA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1CFF6A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4C0BDE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B475E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0B000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628D54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F5E889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2EDB68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C5435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5435D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