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3E996" w:rsidR="00380DB3" w:rsidRPr="0068293E" w:rsidRDefault="00E32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205F3" w:rsidR="00380DB3" w:rsidRPr="0068293E" w:rsidRDefault="00E32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AC242" w:rsidR="00240DC4" w:rsidRPr="00B03D55" w:rsidRDefault="00E32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AA449" w:rsidR="00240DC4" w:rsidRPr="00B03D55" w:rsidRDefault="00E32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5D1D5" w:rsidR="00240DC4" w:rsidRPr="00B03D55" w:rsidRDefault="00E32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D077F" w:rsidR="00240DC4" w:rsidRPr="00B03D55" w:rsidRDefault="00E32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45F74" w:rsidR="00240DC4" w:rsidRPr="00B03D55" w:rsidRDefault="00E32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21CBE" w:rsidR="00240DC4" w:rsidRPr="00B03D55" w:rsidRDefault="00E32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CF222" w:rsidR="00240DC4" w:rsidRPr="00B03D55" w:rsidRDefault="00E32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B3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C9108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E69C1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CC7A4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2BD10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86E08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1665F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5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44290" w:rsidR="001835FB" w:rsidRPr="00DA1511" w:rsidRDefault="00E32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B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AFD26" w:rsidR="001835FB" w:rsidRPr="00DA1511" w:rsidRDefault="00E32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B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2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1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7D527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B886F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B2195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629C6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D9857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47338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DB3E7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9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E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4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D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9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5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B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D134F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E5C6F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82CC7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16D20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4B80F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AFCC2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67A51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A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C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A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4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5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F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F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84C80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13FCF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CEE0E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125A0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4ED22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56ADF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DCA35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B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9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5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D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A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6560F" w:rsidR="001835FB" w:rsidRPr="00DA1511" w:rsidRDefault="00E32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3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1EFF8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DB24D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62984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0D035" w:rsidR="009A6C64" w:rsidRPr="00730585" w:rsidRDefault="00E32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E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BD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41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C4042" w:rsidR="001835FB" w:rsidRPr="00DA1511" w:rsidRDefault="00E32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E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3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0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E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C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7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4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