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324F0" w:rsidR="00061896" w:rsidRPr="005F4693" w:rsidRDefault="00016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66E72" w:rsidR="00061896" w:rsidRPr="00E407AC" w:rsidRDefault="00016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483C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17B1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13D6F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99D4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72C5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A97E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98AED" w:rsidR="00FC15B4" w:rsidRPr="00D11D17" w:rsidRDefault="00016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BF73C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39B4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F06F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8563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3ED1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61BB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A82F6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06C0F" w:rsidR="00DE76F3" w:rsidRPr="0026478E" w:rsidRDefault="00016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1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0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4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5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9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E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C758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032B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FC30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1763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89BB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6CEC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960C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A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1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D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9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C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1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A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B2CA9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4B9B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EBDF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F184A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0EDC5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65EAA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078A3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D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2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9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3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E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A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0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35D2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86696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5470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3481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2231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9ACA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495E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C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4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7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A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F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3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41CA0" w:rsidR="00DE76F3" w:rsidRPr="0026478E" w:rsidRDefault="00016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4CD6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0575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752B4" w:rsidR="009A6C64" w:rsidRPr="00C2583D" w:rsidRDefault="00016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9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8B363" w:rsidR="00DE76F3" w:rsidRPr="0026478E" w:rsidRDefault="00016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23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C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0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D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6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2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7D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