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0E743" w:rsidR="00061896" w:rsidRPr="005F4693" w:rsidRDefault="003B2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8BBF4" w:rsidR="00061896" w:rsidRPr="00E407AC" w:rsidRDefault="003B2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0D9" w:rsidR="00FC15B4" w:rsidRPr="00D11D17" w:rsidRDefault="003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4E3" w:rsidR="00FC15B4" w:rsidRPr="00D11D17" w:rsidRDefault="003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8A28" w:rsidR="00FC15B4" w:rsidRPr="00D11D17" w:rsidRDefault="003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9382" w:rsidR="00FC15B4" w:rsidRPr="00D11D17" w:rsidRDefault="003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0B54" w:rsidR="00FC15B4" w:rsidRPr="00D11D17" w:rsidRDefault="003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FCA" w:rsidR="00FC15B4" w:rsidRPr="00D11D17" w:rsidRDefault="003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3AAB" w:rsidR="00FC15B4" w:rsidRPr="00D11D17" w:rsidRDefault="003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67F7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2F07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A388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7E2A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9B5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E6E3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D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6C6E2" w:rsidR="00DE76F3" w:rsidRPr="0026478E" w:rsidRDefault="003B2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5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9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C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9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2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9608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ABE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134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13A3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F2CB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027C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7742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4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2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6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0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7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0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2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1EC5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290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4C85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F160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2912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C65F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D132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4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A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5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E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D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0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3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80F9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700D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F035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AD27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D212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4F8A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C89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5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1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E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E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F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8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E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D0F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941A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D696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41A5" w:rsidR="009A6C64" w:rsidRPr="00C2583D" w:rsidRDefault="003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F8BEF4" w:rsidR="00DE76F3" w:rsidRPr="0026478E" w:rsidRDefault="003B2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95701F" w:rsidR="00DE76F3" w:rsidRPr="0026478E" w:rsidRDefault="003B2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9C1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7B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3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2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6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2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C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