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D6C38" w:rsidR="00FD3806" w:rsidRPr="00A72646" w:rsidRDefault="005162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AFE4A" w:rsidR="00FD3806" w:rsidRPr="002A5E6C" w:rsidRDefault="005162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53443" w:rsidR="00B87ED3" w:rsidRPr="00AF0D95" w:rsidRDefault="00516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0435F" w:rsidR="00B87ED3" w:rsidRPr="00AF0D95" w:rsidRDefault="00516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77A81" w:rsidR="00B87ED3" w:rsidRPr="00AF0D95" w:rsidRDefault="00516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65059" w:rsidR="00B87ED3" w:rsidRPr="00AF0D95" w:rsidRDefault="00516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D9B2B" w:rsidR="00B87ED3" w:rsidRPr="00AF0D95" w:rsidRDefault="00516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0F32B" w:rsidR="00B87ED3" w:rsidRPr="00AF0D95" w:rsidRDefault="00516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DF342" w:rsidR="00B87ED3" w:rsidRPr="00AF0D95" w:rsidRDefault="00516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549B4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6C7DE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A4619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B2C84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5F8F0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BF491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BFED1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8E6D" w:rsidR="00B87ED3" w:rsidRPr="00AF0D95" w:rsidRDefault="005162CB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6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0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7A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0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22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8C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5E64B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C90B0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EBDB4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17C5D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1481A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2C027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6333C" w:rsidR="00B87ED3" w:rsidRPr="00AF0D95" w:rsidRDefault="00516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5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09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CC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2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12ED" w:rsidR="00B87ED3" w:rsidRPr="00AF0D95" w:rsidRDefault="005162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FE499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C7F2D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DF904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C4300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A7657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6392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D0A3B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A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7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70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B2F1E" w:rsidR="00B87ED3" w:rsidRPr="00AF0D95" w:rsidRDefault="005162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D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A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E4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330A8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0535B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228AF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B8725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7E278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64619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07372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7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AA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9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0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C1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500F" w:rsidR="00B87ED3" w:rsidRPr="00AF0D95" w:rsidRDefault="005162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260B2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0D85D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B5F86" w:rsidR="00B87ED3" w:rsidRPr="00AF0D95" w:rsidRDefault="00516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84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F9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19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56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67C09" w:rsidR="00B87ED3" w:rsidRPr="00AF0D95" w:rsidRDefault="005162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9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C5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0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3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89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2C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