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99B5F" w:rsidR="00FD3806" w:rsidRPr="00A72646" w:rsidRDefault="004972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24745" w:rsidR="00FD3806" w:rsidRPr="002A5E6C" w:rsidRDefault="004972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2A1A9" w:rsidR="00B87ED3" w:rsidRPr="00AF0D95" w:rsidRDefault="00497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DDA32" w:rsidR="00B87ED3" w:rsidRPr="00AF0D95" w:rsidRDefault="00497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FEF72" w:rsidR="00B87ED3" w:rsidRPr="00AF0D95" w:rsidRDefault="00497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E51E1" w:rsidR="00B87ED3" w:rsidRPr="00AF0D95" w:rsidRDefault="00497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08393" w:rsidR="00B87ED3" w:rsidRPr="00AF0D95" w:rsidRDefault="00497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2B51F" w:rsidR="00B87ED3" w:rsidRPr="00AF0D95" w:rsidRDefault="00497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8BF06" w:rsidR="00B87ED3" w:rsidRPr="00AF0D95" w:rsidRDefault="00497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A5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EA409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CEEEC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586BF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DFBBC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80D4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C9FE8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C1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85931" w:rsidR="00B87ED3" w:rsidRPr="00AF0D95" w:rsidRDefault="004972C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AF17D" w:rsidR="00B87ED3" w:rsidRPr="00AF0D95" w:rsidRDefault="004972C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1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4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1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F4C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C1D80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73D9F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C4D0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78269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29339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507B3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26093" w:rsidR="00B87ED3" w:rsidRPr="00AF0D95" w:rsidRDefault="00497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4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C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1638" w:rsidR="00B87ED3" w:rsidRPr="00AF0D95" w:rsidRDefault="004972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C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6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F9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D9983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FC51F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B09B3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245A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45E85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738B3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DB03D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7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FF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70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F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2D25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7E193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E13EC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D141F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ECB61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FCEC0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6D031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D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9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D9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65DF7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AD537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89A3F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F8196" w:rsidR="00B87ED3" w:rsidRPr="00AF0D95" w:rsidRDefault="00497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94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43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86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F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6A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D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C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