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29526" w:rsidR="0061148E" w:rsidRPr="00944D28" w:rsidRDefault="00E82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6D64" w:rsidR="0061148E" w:rsidRPr="004A7085" w:rsidRDefault="00E82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05077" w:rsidR="00A67F55" w:rsidRPr="00944D28" w:rsidRDefault="00E8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4CF9E" w:rsidR="00A67F55" w:rsidRPr="00944D28" w:rsidRDefault="00E8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BE246" w:rsidR="00A67F55" w:rsidRPr="00944D28" w:rsidRDefault="00E8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237DD" w:rsidR="00A67F55" w:rsidRPr="00944D28" w:rsidRDefault="00E8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CB8C9" w:rsidR="00A67F55" w:rsidRPr="00944D28" w:rsidRDefault="00E8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3DD45" w:rsidR="00A67F55" w:rsidRPr="00944D28" w:rsidRDefault="00E8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9AC2C" w:rsidR="00A67F55" w:rsidRPr="00944D28" w:rsidRDefault="00E8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8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78923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34378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2C601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D598F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417DCF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91F51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1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7B41A" w:rsidR="00B87ED3" w:rsidRPr="00944D28" w:rsidRDefault="00E82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0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4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34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4C3EF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F51BA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2CBAC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2DDDA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30C49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5DD4D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B5EBA" w:rsidR="00B87ED3" w:rsidRPr="00944D28" w:rsidRDefault="00E8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4E9BA" w:rsidR="00B87ED3" w:rsidRPr="00944D28" w:rsidRDefault="00E8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C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16AAD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723E5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0D028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7147F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17750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89BD7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483D8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E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A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F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8AAC7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7CF55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CE01A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4160B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92E21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1FA87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D3C4A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E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B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EF7EA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88032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4A04E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8325D" w:rsidR="00B87ED3" w:rsidRPr="00944D28" w:rsidRDefault="00E8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78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A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33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9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6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1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7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