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6A4E" w:rsidR="0061148E" w:rsidRPr="000C582F" w:rsidRDefault="007F1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64657" w:rsidR="0061148E" w:rsidRPr="000C582F" w:rsidRDefault="007F1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08DC2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8EFED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76EC6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7201B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CA5A4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0513D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72D3C" w:rsidR="00B87ED3" w:rsidRPr="000C582F" w:rsidRDefault="007F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D488A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B69A3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70324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C42A7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DE04C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674EA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DFDF8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4E6D" w:rsidR="00B87ED3" w:rsidRPr="000C582F" w:rsidRDefault="007F19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07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9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2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D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574FC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0D8E5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4EDCB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033FB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C4D22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8C417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394E7" w:rsidR="00B87ED3" w:rsidRPr="000C582F" w:rsidRDefault="007F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AB9E" w:rsidR="00B87ED3" w:rsidRPr="000C582F" w:rsidRDefault="007F1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3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6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7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DA8F0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F6312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7537D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8AA66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1351B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D435F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8E632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A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AFDDF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4A454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F938D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7CB88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C46C1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29780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DD66E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3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D091C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1687C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2EF36" w:rsidR="00B87ED3" w:rsidRPr="000C582F" w:rsidRDefault="007F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5F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54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8A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5B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9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2022-10-22T11:20:00.0000000Z</dcterms:modified>
</coreProperties>
</file>