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1724" w:rsidR="0061148E" w:rsidRPr="000C582F" w:rsidRDefault="009F7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AE298" w:rsidR="0061148E" w:rsidRPr="000C582F" w:rsidRDefault="009F7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6A95E" w:rsidR="00B87ED3" w:rsidRPr="000C582F" w:rsidRDefault="009F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FE143" w:rsidR="00B87ED3" w:rsidRPr="000C582F" w:rsidRDefault="009F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790FC" w:rsidR="00B87ED3" w:rsidRPr="000C582F" w:rsidRDefault="009F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C6FC4" w:rsidR="00B87ED3" w:rsidRPr="000C582F" w:rsidRDefault="009F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48ED0" w:rsidR="00B87ED3" w:rsidRPr="000C582F" w:rsidRDefault="009F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6D99B" w:rsidR="00B87ED3" w:rsidRPr="000C582F" w:rsidRDefault="009F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30B65" w:rsidR="00B87ED3" w:rsidRPr="000C582F" w:rsidRDefault="009F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3C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446B0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877EA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4E6FD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57938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461C8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D4F9E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E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99C2" w:rsidR="00B87ED3" w:rsidRPr="000C582F" w:rsidRDefault="009F7A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D4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3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3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2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F3D33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571D2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BEC6B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CB2FB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CFB97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6A61A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B181D" w:rsidR="00B87ED3" w:rsidRPr="000C582F" w:rsidRDefault="009F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9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68CE8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8EE80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69F68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F6DA4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A8B84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67B36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77C48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48DDA" w:rsidR="00B87ED3" w:rsidRPr="000C582F" w:rsidRDefault="009F7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2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2AC91" w:rsidR="00B87ED3" w:rsidRPr="000C582F" w:rsidRDefault="009F7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1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7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566B0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DF403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7C1A6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1AF44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D23EC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A3CA4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C10A1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7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A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10E89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8E176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33B19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7CF47" w:rsidR="00B87ED3" w:rsidRPr="000C582F" w:rsidRDefault="009F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9A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77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B9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A342" w:rsidR="00B87ED3" w:rsidRPr="000C582F" w:rsidRDefault="009F7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A334" w:rsidR="00B87ED3" w:rsidRPr="000C582F" w:rsidRDefault="009F7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15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A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2022-10-21T21:28:00.0000000Z</dcterms:modified>
</coreProperties>
</file>