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42DF70" w:rsidR="00C34772" w:rsidRPr="0026421F" w:rsidRDefault="00FB2C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F5B10E" w:rsidR="00C34772" w:rsidRPr="00D339A1" w:rsidRDefault="00FB2C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389514" w:rsidR="002A7340" w:rsidRPr="00CD56BA" w:rsidRDefault="00FB2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AB1B31" w:rsidR="002A7340" w:rsidRPr="00CD56BA" w:rsidRDefault="00FB2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D5197" w:rsidR="002A7340" w:rsidRPr="00CD56BA" w:rsidRDefault="00FB2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63FD9F" w:rsidR="002A7340" w:rsidRPr="00CD56BA" w:rsidRDefault="00FB2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57B6B0" w:rsidR="002A7340" w:rsidRPr="00CD56BA" w:rsidRDefault="00FB2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E2ED10" w:rsidR="002A7340" w:rsidRPr="00CD56BA" w:rsidRDefault="00FB2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714464" w:rsidR="002A7340" w:rsidRPr="00CD56BA" w:rsidRDefault="00FB2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28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AD887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B06A2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809DF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3BB09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6ABD2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D4665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6B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EE4EC" w:rsidR="001835FB" w:rsidRPr="000307EE" w:rsidRDefault="00FB2C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A4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F8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B3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A9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27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C253A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6D279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09431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115FA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B773A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4371B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C56BD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D0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56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1E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4D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99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2F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885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775E5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7A2DB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CF177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9BB5B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3114B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95D1E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CDB6D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F7355" w:rsidR="001835FB" w:rsidRPr="000307EE" w:rsidRDefault="00FB2C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FA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80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56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B3C58" w:rsidR="001835FB" w:rsidRPr="000307EE" w:rsidRDefault="00FB2C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61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AA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80E88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857F9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9589C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A86CF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9C309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B485C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23C05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25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3A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94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28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BF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3D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55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8DB62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D8903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0F9F7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D50A5" w:rsidR="009A6C64" w:rsidRPr="00730585" w:rsidRDefault="00FB2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C3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3F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DC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FC338" w:rsidR="001835FB" w:rsidRPr="000307EE" w:rsidRDefault="00FB2C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E0783" w:rsidR="001835FB" w:rsidRPr="000307EE" w:rsidRDefault="00FB2C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26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BB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81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CC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E7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2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C7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