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EB4E85" w:rsidR="00C34772" w:rsidRPr="0026421F" w:rsidRDefault="00F964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283B5" w:rsidR="00C34772" w:rsidRPr="00D339A1" w:rsidRDefault="00F964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4DE9E" w:rsidR="002A7340" w:rsidRPr="00CD56BA" w:rsidRDefault="00F96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028A0" w:rsidR="002A7340" w:rsidRPr="00CD56BA" w:rsidRDefault="00F96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0EBB3" w:rsidR="002A7340" w:rsidRPr="00CD56BA" w:rsidRDefault="00F96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BD628" w:rsidR="002A7340" w:rsidRPr="00CD56BA" w:rsidRDefault="00F96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F67CE" w:rsidR="002A7340" w:rsidRPr="00CD56BA" w:rsidRDefault="00F96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9F5FB" w:rsidR="002A7340" w:rsidRPr="00CD56BA" w:rsidRDefault="00F96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877315" w:rsidR="002A7340" w:rsidRPr="00CD56BA" w:rsidRDefault="00F96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01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83FBA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D82E0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33F1D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894B5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3236C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1FA88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94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7E0CE" w:rsidR="001835FB" w:rsidRPr="000307EE" w:rsidRDefault="00F964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2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90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D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2D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4F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C5008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30B54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D43DD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D1F9C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FCFE0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EBB6D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81E82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71530" w:rsidR="001835FB" w:rsidRPr="000307EE" w:rsidRDefault="00F964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6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1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2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6C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9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7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6A40C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C41EC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E0251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A3B5F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C4C0D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18063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F6ABB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02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9C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BB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49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E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7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E7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ECE68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177FA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7FBDB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5CA4E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18AF3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FB243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6CEF3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14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49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5B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F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32DD5" w:rsidR="001835FB" w:rsidRPr="000307EE" w:rsidRDefault="00F964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6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E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7C139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3EAB3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B88A4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28D68" w:rsidR="009A6C64" w:rsidRPr="00730585" w:rsidRDefault="00F9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F8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90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01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C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F8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5D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7A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C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DC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3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6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64B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