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BF0E" w:rsidR="0061148E" w:rsidRPr="00C834E2" w:rsidRDefault="009A3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6E74F" w:rsidR="0061148E" w:rsidRPr="00C834E2" w:rsidRDefault="009A3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30E6C" w:rsidR="00B87ED3" w:rsidRPr="00944D28" w:rsidRDefault="009A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5D07E" w:rsidR="00B87ED3" w:rsidRPr="00944D28" w:rsidRDefault="009A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21839" w:rsidR="00B87ED3" w:rsidRPr="00944D28" w:rsidRDefault="009A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31CEF" w:rsidR="00B87ED3" w:rsidRPr="00944D28" w:rsidRDefault="009A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89F9D" w:rsidR="00B87ED3" w:rsidRPr="00944D28" w:rsidRDefault="009A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9F81D" w:rsidR="00B87ED3" w:rsidRPr="00944D28" w:rsidRDefault="009A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5DA5F" w:rsidR="00B87ED3" w:rsidRPr="00944D28" w:rsidRDefault="009A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4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CB95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7657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2DBA1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839F2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E2515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E0DC6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65DC" w:rsidR="00B87ED3" w:rsidRPr="00944D28" w:rsidRDefault="009A3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3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5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7EBF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687F6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F8319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80C29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56A51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00B85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C7ED4" w:rsidR="00B87ED3" w:rsidRPr="00944D28" w:rsidRDefault="009A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A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073EB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887B3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6E084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69902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10ED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6E5AB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1A5F2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8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8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D9B1B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AA71F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0E6A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F925A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94349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6A42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48C7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4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E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4B99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15261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F5E1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AC30E" w:rsidR="00B87ED3" w:rsidRPr="00944D28" w:rsidRDefault="009A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D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B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8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F4DB" w:rsidR="00B87ED3" w:rsidRPr="00944D28" w:rsidRDefault="009A3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3314A" w:rsidR="00B87ED3" w:rsidRPr="00944D28" w:rsidRDefault="009A3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C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2022-10-21T17:22:00.0000000Z</dcterms:modified>
</coreProperties>
</file>