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84C38" w:rsidR="0061148E" w:rsidRPr="00C834E2" w:rsidRDefault="000825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B690" w:rsidR="0061148E" w:rsidRPr="00C834E2" w:rsidRDefault="000825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0CEAC" w:rsidR="00B87ED3" w:rsidRPr="00944D28" w:rsidRDefault="0008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50522" w:rsidR="00B87ED3" w:rsidRPr="00944D28" w:rsidRDefault="0008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1C344" w:rsidR="00B87ED3" w:rsidRPr="00944D28" w:rsidRDefault="0008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EECE3" w:rsidR="00B87ED3" w:rsidRPr="00944D28" w:rsidRDefault="0008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8A7BD" w:rsidR="00B87ED3" w:rsidRPr="00944D28" w:rsidRDefault="0008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3DE04" w:rsidR="00B87ED3" w:rsidRPr="00944D28" w:rsidRDefault="0008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18CA3" w:rsidR="00B87ED3" w:rsidRPr="00944D28" w:rsidRDefault="0008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6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2FBB7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DF330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58729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63569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1B760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93A7A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C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8FBF3" w:rsidR="00B87ED3" w:rsidRPr="00944D28" w:rsidRDefault="00082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7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E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B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51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F34B1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4A116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FF9D3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ECACB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FBA82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4CF8D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E083C" w:rsidR="00B87ED3" w:rsidRPr="00944D28" w:rsidRDefault="0008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5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4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6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B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E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9AEB7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0FC80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DB356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ACCFE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B12E2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DEC3C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B681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66BE" w:rsidR="00B87ED3" w:rsidRPr="00944D28" w:rsidRDefault="00082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C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B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352E2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31E66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4EC35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0B63C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0A175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B1012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F4E5A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2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6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D30F" w:rsidR="00B87ED3" w:rsidRPr="00944D28" w:rsidRDefault="00082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4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D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78549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09930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25447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DE94C" w:rsidR="00B87ED3" w:rsidRPr="00944D28" w:rsidRDefault="0008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A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FB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1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5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2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D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