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8AA59" w:rsidR="00563B6E" w:rsidRPr="00B24A33" w:rsidRDefault="008575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F75F11" w:rsidR="00563B6E" w:rsidRPr="00B24A33" w:rsidRDefault="008575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E4D49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500FB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0D0B5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FF453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BD69E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B463F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4D11" w:rsidR="00C11CD7" w:rsidRPr="00B24A33" w:rsidRDefault="00857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F2C1D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AB7CF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283AB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505A3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97098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62C63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60559" w:rsidR="002113B7" w:rsidRPr="00B24A33" w:rsidRDefault="00857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49EF8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C6A4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23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60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11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C1C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7D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D52D3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4CCA91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079324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534B7A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2C6849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5CE0CB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66D1D" w:rsidR="002113B7" w:rsidRPr="00B24A33" w:rsidRDefault="00857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67348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2D03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4C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36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98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8A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4E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CD2BF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00F90B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86BA21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302772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287D4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33845D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5644B" w:rsidR="002113B7" w:rsidRPr="00B24A33" w:rsidRDefault="00857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D8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EE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F4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F9143" w:rsidR="005157D3" w:rsidRPr="00B24A33" w:rsidRDefault="008575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C01B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9E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54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A45B0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295540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F28EA3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82536B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C30875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B00370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D129A" w:rsidR="006E49F3" w:rsidRPr="00B24A33" w:rsidRDefault="00857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83E76" w:rsidR="006E49F3" w:rsidRPr="00B24A33" w:rsidRDefault="00857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2F6F2CD9" w14:textId="5FB83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6E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70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85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0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A863713" w14:textId="77777777" w:rsidR="0085758A" w:rsidRDefault="0085758A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59FB9850" w:rsidR="006E49F3" w:rsidRPr="00B24A33" w:rsidRDefault="00857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CF052" w:rsidR="006E49F3" w:rsidRPr="00B24A33" w:rsidRDefault="00857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A58767" w:rsidR="006E49F3" w:rsidRPr="00B24A33" w:rsidRDefault="00857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5C5A0F" w:rsidR="006E49F3" w:rsidRPr="00B24A33" w:rsidRDefault="00857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845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DC0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AB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1D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3FD6E" w:rsidR="006E49F3" w:rsidRPr="00B24A33" w:rsidRDefault="008575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88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7B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D7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4B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DA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A1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5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58A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