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A5C7D" w:rsidR="00563B6E" w:rsidRPr="00B24A33" w:rsidRDefault="00A44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751F4" w:rsidR="00563B6E" w:rsidRPr="00B24A33" w:rsidRDefault="00A44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02556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D34F3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0F9AE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84048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938BC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B79A2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A80EB" w:rsidR="00C11CD7" w:rsidRPr="00B24A33" w:rsidRDefault="00A44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B2A82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2D94B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8D472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05253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0762E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5E7E8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F78C9" w:rsidR="002113B7" w:rsidRPr="00B24A33" w:rsidRDefault="00A44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A6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C6D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AB0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E31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28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E5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98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82685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E849BB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FE0B20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C19001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8F3ECB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4D9820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26D8B" w:rsidR="002113B7" w:rsidRPr="00B24A33" w:rsidRDefault="00A44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AB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17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DC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E2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8A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20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51731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E2B86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D17294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B48DAF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BFBDDE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078125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5DB04B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5BA8D" w:rsidR="002113B7" w:rsidRPr="00B24A33" w:rsidRDefault="00A44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88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58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AC3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3F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23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410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2B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4662F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102B82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BB4CC6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3043C5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771A80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4C7EF8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91378" w:rsidR="006E49F3" w:rsidRPr="00B24A33" w:rsidRDefault="00A44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0F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1E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7D4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4B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06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FD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CC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830AC" w:rsidR="006E49F3" w:rsidRPr="00B24A33" w:rsidRDefault="00A44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4F708A" w:rsidR="006E49F3" w:rsidRPr="00B24A33" w:rsidRDefault="00A44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D2809A" w:rsidR="006E49F3" w:rsidRPr="00B24A33" w:rsidRDefault="00A44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92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94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1B2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90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9DF05" w:rsidR="006E49F3" w:rsidRPr="00B24A33" w:rsidRDefault="00A440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9D3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C3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52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35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7C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D1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06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