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E69B46" w:rsidR="00D930ED" w:rsidRPr="00EA69E9" w:rsidRDefault="009C33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50801" w:rsidR="00D930ED" w:rsidRPr="00790574" w:rsidRDefault="009C33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DFA3F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4D91B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521B9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218235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397AB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05A3FB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A09D7" w:rsidR="00B87ED3" w:rsidRPr="00FC7F6A" w:rsidRDefault="009C33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F27287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834D25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214DF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90DEA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5A500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9583B7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EA9C5A" w:rsidR="00B87ED3" w:rsidRPr="00D44524" w:rsidRDefault="009C33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48ECA" w:rsidR="000B5588" w:rsidRPr="00EA69E9" w:rsidRDefault="009C33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33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75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D7A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27C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AC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7D0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4472F0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498CD4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60EEB5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90FF2E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80626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F3ECF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99D8C3" w:rsidR="000B5588" w:rsidRPr="00D44524" w:rsidRDefault="009C33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FA4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C9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B26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A6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09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977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1D7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74877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F5DDE3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3C5553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6BE54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6CE85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34F29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C34AA" w:rsidR="00846B8B" w:rsidRPr="00D44524" w:rsidRDefault="009C33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83D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E0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A20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A08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D8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E0A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D2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FF27E3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EDE85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456043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BD3BDD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F74469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3FD6EB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3B9C5A" w:rsidR="007A5870" w:rsidRPr="00D44524" w:rsidRDefault="009C33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AA0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B6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8AC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AE7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086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24B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EA14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7D32E0" w:rsidR="0021795A" w:rsidRPr="00D44524" w:rsidRDefault="009C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0C6C1A" w:rsidR="0021795A" w:rsidRPr="00D44524" w:rsidRDefault="009C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291574" w:rsidR="0021795A" w:rsidRPr="00D44524" w:rsidRDefault="009C33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BDC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410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DA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941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5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9BF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290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A9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9B8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3B9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CD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33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330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2023-07-05T03:04:00.0000000Z</dcterms:modified>
</coreProperties>
</file>