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981B0B" w:rsidR="00D930ED" w:rsidRPr="00EA69E9" w:rsidRDefault="00E50A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7C6513" w:rsidR="00D930ED" w:rsidRPr="00790574" w:rsidRDefault="00E50A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F83853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31552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FA27B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625558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0CF9FA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2055BC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47298" w:rsidR="00B87ED3" w:rsidRPr="00FC7F6A" w:rsidRDefault="00E50A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46A0C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78E980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6F3E4E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74F5C6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4E7866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A7C7EE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4110F6" w:rsidR="00B87ED3" w:rsidRPr="00D44524" w:rsidRDefault="00E50A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EF9ECB" w:rsidR="000B5588" w:rsidRPr="00EA69E9" w:rsidRDefault="00E50AA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2A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B5F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0593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6DC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ADB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348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697A4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B69875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2F31A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9ACF6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F9851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BFBED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DD4B4F" w:rsidR="000B5588" w:rsidRPr="00D44524" w:rsidRDefault="00E50A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46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EF3A0E" w:rsidR="00846B8B" w:rsidRPr="00EA69E9" w:rsidRDefault="00E50AA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C4D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AD6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9347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3CB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9EF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EBC62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E5516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052C2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80EA96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5C6933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BFB4A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D0DF30" w:rsidR="00846B8B" w:rsidRPr="00D44524" w:rsidRDefault="00E50A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FDE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2E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3A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B46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C8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3FC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F1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B21F8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09C30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B9C633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14549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0FAE34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72FE07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74FD90" w:rsidR="007A5870" w:rsidRPr="00D44524" w:rsidRDefault="00E50A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02E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74B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54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BF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AB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82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07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201CA8" w:rsidR="0021795A" w:rsidRPr="00D44524" w:rsidRDefault="00E5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5ECF9B" w:rsidR="0021795A" w:rsidRPr="00D44524" w:rsidRDefault="00E5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46E3F1" w:rsidR="0021795A" w:rsidRPr="00D44524" w:rsidRDefault="00E50A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DBA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7F12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7568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D1B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81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4F4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A37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FD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83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441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DC3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0A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AA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2023-07-05T09:31:00.0000000Z</dcterms:modified>
</coreProperties>
</file>