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361C4" w:rsidR="00D930ED" w:rsidRPr="00EA69E9" w:rsidRDefault="009E2C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4E798" w:rsidR="00D930ED" w:rsidRPr="00790574" w:rsidRDefault="009E2C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1D36E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81D8EF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3ECEE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28D29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DBBD1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44DD1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1DE1C" w:rsidR="00B87ED3" w:rsidRPr="00FC7F6A" w:rsidRDefault="009E2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59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5AC01E" w:rsidR="00B87ED3" w:rsidRPr="00D44524" w:rsidRDefault="009E2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9153A" w:rsidR="00B87ED3" w:rsidRPr="00D44524" w:rsidRDefault="009E2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17939" w:rsidR="00B87ED3" w:rsidRPr="00D44524" w:rsidRDefault="009E2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83A32" w:rsidR="00B87ED3" w:rsidRPr="00D44524" w:rsidRDefault="009E2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103A0" w:rsidR="00B87ED3" w:rsidRPr="00D44524" w:rsidRDefault="009E2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EFA9AC" w:rsidR="00B87ED3" w:rsidRPr="00D44524" w:rsidRDefault="009E2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0E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08B68" w:rsidR="000B5588" w:rsidRPr="00EA69E9" w:rsidRDefault="009E2C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02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D44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D4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4D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D2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49A63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ACF833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05B1E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12668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D0E5A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B63AA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B9205" w:rsidR="000B5588" w:rsidRPr="00D44524" w:rsidRDefault="009E2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A940C" w:rsidR="00846B8B" w:rsidRPr="00EA69E9" w:rsidRDefault="009E2C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BA9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45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B1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C5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B6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D7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E655B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FC762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FC9826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64D2B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39C50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5261F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36D89" w:rsidR="00846B8B" w:rsidRPr="00D44524" w:rsidRDefault="009E2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232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0B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659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B5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0A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344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E0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2C4C75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25E64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703AD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917DA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6D0D6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0685E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58E308" w:rsidR="007A5870" w:rsidRPr="00D44524" w:rsidRDefault="009E2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DF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BD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4A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4D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69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09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0A7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4A063" w:rsidR="0021795A" w:rsidRPr="00D44524" w:rsidRDefault="009E2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39BD6" w:rsidR="0021795A" w:rsidRPr="00D44524" w:rsidRDefault="009E2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F60CE" w:rsidR="0021795A" w:rsidRPr="00D44524" w:rsidRDefault="009E2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BA483" w:rsidR="0021795A" w:rsidRPr="00D44524" w:rsidRDefault="009E2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47F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4A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8C4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9E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E0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1A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2E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1B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D0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CF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CC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2023-07-05T00:09:00.0000000Z</dcterms:modified>
</coreProperties>
</file>