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6438D" w:rsidR="00D930ED" w:rsidRPr="00EA69E9" w:rsidRDefault="00E90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6E08C" w:rsidR="00D930ED" w:rsidRPr="00790574" w:rsidRDefault="00E90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E9E0D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B2D78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14A2E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2EDB9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92ACB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2213C0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4D4B7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14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5CDF2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FEFB6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FD8F9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14528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7D790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49ED4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42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8D531" w:rsidR="000B5588" w:rsidRPr="00EA69E9" w:rsidRDefault="00E906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BF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38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70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5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E0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93B81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5847E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131BF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3C4C6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E086C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D7A0C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4462C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C7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8C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6E3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08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5F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FC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4E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51657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22055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53FAA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E3171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48B0A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D2585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2BFC0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C07B5" w:rsidR="007A5870" w:rsidRPr="00EA69E9" w:rsidRDefault="00E906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F1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83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BA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6B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53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2F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2E7BA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A07E6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3E0B9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9E741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E2AD3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01A92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E4F4F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09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DE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0D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98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DB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81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55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B1529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F988B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4D8BE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1A613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A7E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CC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7DB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77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BE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BD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CF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C0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2B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F5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6AF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2023-07-05T05:23:00.0000000Z</dcterms:modified>
</coreProperties>
</file>